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0AEA" w14:textId="77777777" w:rsidR="00A20889" w:rsidRDefault="00A20889" w:rsidP="009260A3">
      <w:pPr>
        <w:ind w:firstLine="1304"/>
        <w:outlineLvl w:val="0"/>
        <w:rPr>
          <w:rFonts w:ascii="Bookman Old Style" w:hAnsi="Bookman Old Style"/>
          <w:b/>
          <w:sz w:val="28"/>
          <w:szCs w:val="28"/>
        </w:rPr>
      </w:pPr>
    </w:p>
    <w:p w14:paraId="2E4A8940" w14:textId="77777777" w:rsidR="009260A3" w:rsidRPr="00801589" w:rsidRDefault="009260A3" w:rsidP="009260A3">
      <w:pPr>
        <w:ind w:firstLine="1304"/>
        <w:outlineLvl w:val="0"/>
        <w:rPr>
          <w:rFonts w:ascii="Bookman Old Style" w:hAnsi="Bookman Old Style"/>
          <w:b/>
          <w:sz w:val="28"/>
          <w:szCs w:val="28"/>
        </w:rPr>
      </w:pPr>
      <w:r w:rsidRPr="00801589">
        <w:rPr>
          <w:rFonts w:ascii="Bookman Old Style" w:hAnsi="Bookman Old Style"/>
          <w:b/>
          <w:sz w:val="28"/>
          <w:szCs w:val="28"/>
        </w:rPr>
        <w:t xml:space="preserve">PROGRAM for </w:t>
      </w:r>
      <w:r w:rsidR="005E4F58" w:rsidRPr="00801589">
        <w:rPr>
          <w:rFonts w:ascii="Bookman Old Style" w:hAnsi="Bookman Old Style"/>
          <w:b/>
          <w:sz w:val="28"/>
          <w:szCs w:val="28"/>
        </w:rPr>
        <w:t xml:space="preserve">Kolding Orienterings Klub    </w:t>
      </w:r>
    </w:p>
    <w:p w14:paraId="7C8038B5" w14:textId="77777777" w:rsidR="009E5A7F" w:rsidRPr="00801589" w:rsidRDefault="00BB2206" w:rsidP="008A038C">
      <w:pPr>
        <w:ind w:firstLine="1304"/>
        <w:outlineLvl w:val="0"/>
        <w:rPr>
          <w:rFonts w:ascii="Bookman Old Style" w:hAnsi="Bookman Old Style"/>
          <w:b/>
          <w:sz w:val="28"/>
          <w:szCs w:val="28"/>
        </w:rPr>
      </w:pPr>
      <w:r w:rsidRPr="00801589">
        <w:rPr>
          <w:rFonts w:ascii="Bookman Old Style" w:hAnsi="Bookman Old Style"/>
          <w:b/>
          <w:sz w:val="28"/>
          <w:szCs w:val="28"/>
        </w:rPr>
        <w:t>september</w:t>
      </w:r>
      <w:r w:rsidR="00E83457">
        <w:rPr>
          <w:rFonts w:ascii="Bookman Old Style" w:hAnsi="Bookman Old Style"/>
          <w:b/>
          <w:sz w:val="28"/>
          <w:szCs w:val="28"/>
        </w:rPr>
        <w:t xml:space="preserve"> 2022</w:t>
      </w:r>
    </w:p>
    <w:p w14:paraId="5E0C7D80" w14:textId="77777777" w:rsidR="00801589" w:rsidRDefault="00801589" w:rsidP="005F2301">
      <w:pPr>
        <w:tabs>
          <w:tab w:val="left" w:pos="2268"/>
          <w:tab w:val="left" w:pos="4253"/>
        </w:tabs>
        <w:ind w:left="2265" w:hanging="2265"/>
        <w:rPr>
          <w:rFonts w:ascii="Bookman Old Style" w:hAnsi="Bookman Old Style"/>
        </w:rPr>
      </w:pPr>
    </w:p>
    <w:p w14:paraId="20377A2F" w14:textId="77777777" w:rsidR="00A20889" w:rsidRDefault="00A20889" w:rsidP="005F2301">
      <w:pPr>
        <w:tabs>
          <w:tab w:val="left" w:pos="2268"/>
          <w:tab w:val="left" w:pos="4253"/>
        </w:tabs>
        <w:ind w:left="2265" w:hanging="2265"/>
        <w:rPr>
          <w:rFonts w:ascii="Bookman Old Style" w:hAnsi="Bookman Old Style"/>
        </w:rPr>
      </w:pPr>
    </w:p>
    <w:p w14:paraId="0B571905" w14:textId="77777777" w:rsidR="00C81973" w:rsidRDefault="00C81973" w:rsidP="005F2301">
      <w:pPr>
        <w:tabs>
          <w:tab w:val="left" w:pos="2268"/>
          <w:tab w:val="left" w:pos="4253"/>
        </w:tabs>
        <w:ind w:left="2265" w:hanging="2265"/>
        <w:rPr>
          <w:rFonts w:ascii="Bookman Old Style" w:hAnsi="Bookman Old Style"/>
        </w:rPr>
      </w:pPr>
    </w:p>
    <w:p w14:paraId="27679448" w14:textId="77777777" w:rsidR="00B7165E" w:rsidRDefault="00B7165E" w:rsidP="005F2301">
      <w:pPr>
        <w:tabs>
          <w:tab w:val="left" w:pos="2268"/>
          <w:tab w:val="left" w:pos="4253"/>
        </w:tabs>
        <w:ind w:left="2265" w:hanging="2265"/>
        <w:rPr>
          <w:rFonts w:ascii="Bookman Old Style" w:hAnsi="Bookman Old Style"/>
        </w:rPr>
      </w:pPr>
    </w:p>
    <w:p w14:paraId="4BB0623A" w14:textId="77777777" w:rsidR="00A20889" w:rsidRPr="00AA05C3" w:rsidRDefault="00A20889" w:rsidP="005F2301">
      <w:pPr>
        <w:tabs>
          <w:tab w:val="left" w:pos="2268"/>
          <w:tab w:val="left" w:pos="4253"/>
        </w:tabs>
        <w:ind w:left="2265" w:hanging="2265"/>
        <w:rPr>
          <w:rFonts w:ascii="Bookman Old Style" w:hAnsi="Bookman Old Style"/>
          <w:sz w:val="22"/>
          <w:szCs w:val="22"/>
        </w:rPr>
      </w:pPr>
    </w:p>
    <w:p w14:paraId="48B51D44" w14:textId="77777777" w:rsidR="00A20889" w:rsidRPr="00487DB1" w:rsidRDefault="00A20889" w:rsidP="00A20889">
      <w:pPr>
        <w:tabs>
          <w:tab w:val="left" w:pos="2268"/>
          <w:tab w:val="left" w:pos="4253"/>
        </w:tabs>
        <w:ind w:left="2265" w:hanging="2265"/>
        <w:rPr>
          <w:rFonts w:ascii="Bookman Old Style" w:hAnsi="Bookman Old Style"/>
        </w:rPr>
      </w:pPr>
      <w:r w:rsidRPr="00487DB1">
        <w:rPr>
          <w:rFonts w:ascii="Bookman Old Style" w:hAnsi="Bookman Old Style"/>
        </w:rPr>
        <w:t>Torsdag d. 1. sep.</w:t>
      </w:r>
      <w:r w:rsidRPr="00487DB1">
        <w:rPr>
          <w:rFonts w:ascii="Bookman Old Style" w:hAnsi="Bookman Old Style"/>
        </w:rPr>
        <w:tab/>
        <w:t>3. afd. af Faaborg 3-dages</w:t>
      </w:r>
      <w:r w:rsidR="00AA05C3" w:rsidRPr="00487DB1">
        <w:rPr>
          <w:rFonts w:ascii="Bookman Old Style" w:hAnsi="Bookman Old Style"/>
        </w:rPr>
        <w:t xml:space="preserve">, </w:t>
      </w:r>
      <w:proofErr w:type="spellStart"/>
      <w:r w:rsidR="00AA05C3" w:rsidRPr="00487DB1">
        <w:rPr>
          <w:rFonts w:ascii="Bookman Old Style" w:hAnsi="Bookman Old Style"/>
        </w:rPr>
        <w:t>Byløb</w:t>
      </w:r>
      <w:proofErr w:type="spellEnd"/>
      <w:r w:rsidR="00AA05C3" w:rsidRPr="00487DB1">
        <w:rPr>
          <w:rFonts w:ascii="Bookman Old Style" w:hAnsi="Bookman Old Style"/>
        </w:rPr>
        <w:t xml:space="preserve"> i Ringe</w:t>
      </w:r>
      <w:r w:rsidRPr="00487DB1">
        <w:rPr>
          <w:rFonts w:ascii="Bookman Old Style" w:hAnsi="Bookman Old Style"/>
        </w:rPr>
        <w:t xml:space="preserve">. Yderligere oplysninger kan ses på Faaborg </w:t>
      </w:r>
      <w:proofErr w:type="spellStart"/>
      <w:r w:rsidRPr="00487DB1">
        <w:rPr>
          <w:rFonts w:ascii="Bookman Old Style" w:hAnsi="Bookman Old Style"/>
        </w:rPr>
        <w:t>OK’s</w:t>
      </w:r>
      <w:proofErr w:type="spellEnd"/>
      <w:r w:rsidRPr="00487DB1">
        <w:rPr>
          <w:rFonts w:ascii="Bookman Old Style" w:hAnsi="Bookman Old Style"/>
        </w:rPr>
        <w:t xml:space="preserve"> hjemmeside. Tilmelding 3 dage før løbet via http//www.fynsksprintcup.dk/o-fyn.svok.dk. Løbet er ikke oprettet på O-service, og arrangørerne vil gerne have klubvis betaling, så send en mail til KOK-kasserer. </w:t>
      </w:r>
      <w:hyperlink r:id="rId5" w:history="1">
        <w:r w:rsidRPr="00487DB1">
          <w:rPr>
            <w:rStyle w:val="Hyperlink"/>
            <w:rFonts w:ascii="Bookman Old Style" w:hAnsi="Bookman Old Style"/>
          </w:rPr>
          <w:t>aase@eg-net.dk</w:t>
        </w:r>
      </w:hyperlink>
      <w:r w:rsidRPr="00487DB1">
        <w:rPr>
          <w:rFonts w:ascii="Bookman Old Style" w:hAnsi="Bookman Old Style"/>
        </w:rPr>
        <w:t>, såfremt du deltager.</w:t>
      </w:r>
    </w:p>
    <w:p w14:paraId="67309D81" w14:textId="77777777" w:rsidR="00A20889" w:rsidRPr="00487DB1" w:rsidRDefault="00A20889" w:rsidP="00A20889">
      <w:pPr>
        <w:tabs>
          <w:tab w:val="left" w:pos="2268"/>
          <w:tab w:val="left" w:pos="4253"/>
        </w:tabs>
        <w:ind w:left="2265" w:hanging="2265"/>
        <w:rPr>
          <w:rFonts w:ascii="Bookman Old Style" w:hAnsi="Bookman Old Style"/>
        </w:rPr>
      </w:pPr>
    </w:p>
    <w:p w14:paraId="4F175BF8" w14:textId="77777777" w:rsidR="00D91B1A" w:rsidRPr="00487DB1" w:rsidRDefault="00D91B1A" w:rsidP="003E433E">
      <w:pPr>
        <w:tabs>
          <w:tab w:val="left" w:pos="2268"/>
          <w:tab w:val="left" w:pos="4253"/>
        </w:tabs>
        <w:ind w:left="2265" w:hanging="2265"/>
        <w:rPr>
          <w:rFonts w:ascii="Bookman Old Style" w:hAnsi="Bookman Old Style"/>
          <w:b/>
        </w:rPr>
      </w:pPr>
      <w:r w:rsidRPr="00487DB1">
        <w:rPr>
          <w:rFonts w:ascii="Bookman Old Style" w:hAnsi="Bookman Old Style"/>
        </w:rPr>
        <w:t xml:space="preserve">Torsdag d. </w:t>
      </w:r>
      <w:r w:rsidR="00E83457" w:rsidRPr="00487DB1">
        <w:rPr>
          <w:rFonts w:ascii="Bookman Old Style" w:hAnsi="Bookman Old Style"/>
        </w:rPr>
        <w:t>1</w:t>
      </w:r>
      <w:r w:rsidRPr="00487DB1">
        <w:rPr>
          <w:rFonts w:ascii="Bookman Old Style" w:hAnsi="Bookman Old Style"/>
        </w:rPr>
        <w:t>. sep.</w:t>
      </w:r>
      <w:r w:rsidRPr="00487DB1">
        <w:rPr>
          <w:rFonts w:ascii="Bookman Old Style" w:hAnsi="Bookman Old Style"/>
        </w:rPr>
        <w:tab/>
        <w:t xml:space="preserve">Aarhus Festuge sprint i </w:t>
      </w:r>
      <w:r w:rsidR="00E83457" w:rsidRPr="00487DB1">
        <w:rPr>
          <w:rFonts w:ascii="Bookman Old Style" w:hAnsi="Bookman Old Style"/>
        </w:rPr>
        <w:t xml:space="preserve">Aarhus Midtby. </w:t>
      </w:r>
      <w:r w:rsidR="00CB21C3" w:rsidRPr="00487DB1">
        <w:rPr>
          <w:rFonts w:ascii="Bookman Old Style" w:hAnsi="Bookman Old Style"/>
        </w:rPr>
        <w:t>Y</w:t>
      </w:r>
      <w:r w:rsidRPr="00487DB1">
        <w:rPr>
          <w:rFonts w:ascii="Bookman Old Style" w:hAnsi="Bookman Old Style"/>
        </w:rPr>
        <w:t xml:space="preserve">derligere oplysninger </w:t>
      </w:r>
      <w:r w:rsidR="00B7165E">
        <w:rPr>
          <w:rFonts w:ascii="Bookman Old Style" w:hAnsi="Bookman Old Style"/>
        </w:rPr>
        <w:t>på</w:t>
      </w:r>
      <w:r w:rsidRPr="00487DB1">
        <w:rPr>
          <w:rFonts w:ascii="Bookman Old Style" w:hAnsi="Bookman Old Style"/>
        </w:rPr>
        <w:t xml:space="preserve"> O-service</w:t>
      </w:r>
      <w:r w:rsidR="00B7165E">
        <w:rPr>
          <w:rFonts w:ascii="Bookman Old Style" w:hAnsi="Bookman Old Style"/>
        </w:rPr>
        <w:t>. Åbne baner kan købes på dagen mellem kl. 16.30 og 18.00.</w:t>
      </w:r>
    </w:p>
    <w:p w14:paraId="4E300778" w14:textId="77777777" w:rsidR="00E83457" w:rsidRPr="00487DB1" w:rsidRDefault="00E83457" w:rsidP="003E433E">
      <w:pPr>
        <w:tabs>
          <w:tab w:val="left" w:pos="2268"/>
          <w:tab w:val="left" w:pos="4253"/>
        </w:tabs>
        <w:ind w:left="2265" w:hanging="2265"/>
        <w:rPr>
          <w:rFonts w:ascii="Bookman Old Style" w:hAnsi="Bookman Old Style"/>
          <w:b/>
        </w:rPr>
      </w:pPr>
    </w:p>
    <w:p w14:paraId="239B6049" w14:textId="77777777" w:rsidR="00E83457" w:rsidRDefault="00E83457" w:rsidP="00E83457">
      <w:pPr>
        <w:pStyle w:val="Brdtekstindrykning"/>
        <w:rPr>
          <w:sz w:val="20"/>
        </w:rPr>
      </w:pPr>
      <w:r w:rsidRPr="00487DB1">
        <w:rPr>
          <w:sz w:val="20"/>
        </w:rPr>
        <w:t>Mandag d. 5. sep.</w:t>
      </w:r>
      <w:r w:rsidRPr="00487DB1">
        <w:rPr>
          <w:sz w:val="20"/>
        </w:rPr>
        <w:tab/>
        <w:t xml:space="preserve">Styrketræning (for alle aldre) kl. 17.30 ved </w:t>
      </w:r>
      <w:proofErr w:type="spellStart"/>
      <w:r w:rsidRPr="00487DB1">
        <w:rPr>
          <w:sz w:val="20"/>
        </w:rPr>
        <w:t>Pulzion</w:t>
      </w:r>
      <w:proofErr w:type="spellEnd"/>
      <w:r w:rsidRPr="00487DB1">
        <w:rPr>
          <w:sz w:val="20"/>
        </w:rPr>
        <w:t>.</w:t>
      </w:r>
    </w:p>
    <w:p w14:paraId="1AC99442" w14:textId="77777777" w:rsidR="00487DB1" w:rsidRDefault="00487DB1" w:rsidP="00E83457">
      <w:pPr>
        <w:pStyle w:val="Brdtekstindrykning"/>
        <w:rPr>
          <w:sz w:val="20"/>
        </w:rPr>
      </w:pPr>
    </w:p>
    <w:p w14:paraId="4249633F" w14:textId="77777777" w:rsidR="00487DB1" w:rsidRPr="00487DB1" w:rsidRDefault="00487DB1" w:rsidP="00487DB1">
      <w:pPr>
        <w:pStyle w:val="Brdtekstindrykning"/>
        <w:rPr>
          <w:sz w:val="20"/>
        </w:rPr>
      </w:pPr>
      <w:r>
        <w:rPr>
          <w:sz w:val="20"/>
        </w:rPr>
        <w:t>Onsdag d. 7. sep.</w:t>
      </w:r>
      <w:r>
        <w:rPr>
          <w:sz w:val="20"/>
        </w:rPr>
        <w:tab/>
      </w:r>
      <w:r w:rsidRPr="00487DB1">
        <w:rPr>
          <w:sz w:val="20"/>
        </w:rPr>
        <w:t xml:space="preserve">Klubmesterskab Sprint i Kolding Nord/Byparken. Mødested: </w:t>
      </w:r>
      <w:proofErr w:type="spellStart"/>
      <w:r w:rsidRPr="00487DB1">
        <w:rPr>
          <w:sz w:val="20"/>
        </w:rPr>
        <w:t>P-Plads</w:t>
      </w:r>
      <w:proofErr w:type="spellEnd"/>
      <w:r w:rsidRPr="00487DB1">
        <w:rPr>
          <w:sz w:val="20"/>
        </w:rPr>
        <w:t xml:space="preserve"> Dyrehavevej 108. Første start kl. 17.45. Tilmelding på </w:t>
      </w:r>
      <w:proofErr w:type="spellStart"/>
      <w:r w:rsidRPr="00487DB1">
        <w:rPr>
          <w:sz w:val="20"/>
        </w:rPr>
        <w:t>KOKpittet</w:t>
      </w:r>
      <w:proofErr w:type="spellEnd"/>
      <w:r w:rsidRPr="00487DB1">
        <w:rPr>
          <w:sz w:val="20"/>
        </w:rPr>
        <w:t xml:space="preserve"> senest mandag d. 5/9. Se nærmere information på klubbens hjemmeside og i særskilt klubmail. Efter løbet er klubben vært ved grillpølser med tilbehør.</w:t>
      </w:r>
    </w:p>
    <w:p w14:paraId="1471355E" w14:textId="77777777" w:rsidR="00487DB1" w:rsidRPr="00487DB1" w:rsidRDefault="00487DB1" w:rsidP="00487DB1"/>
    <w:p w14:paraId="56190394" w14:textId="77777777" w:rsidR="00397FD7" w:rsidRPr="00487DB1" w:rsidRDefault="00397FD7" w:rsidP="00487DB1">
      <w:pPr>
        <w:pStyle w:val="Brdtekstindrykning"/>
        <w:rPr>
          <w:sz w:val="20"/>
        </w:rPr>
      </w:pPr>
      <w:r w:rsidRPr="00487DB1">
        <w:rPr>
          <w:sz w:val="20"/>
        </w:rPr>
        <w:t>10. – 11. sep.</w:t>
      </w:r>
      <w:r w:rsidRPr="00487DB1">
        <w:rPr>
          <w:sz w:val="20"/>
        </w:rPr>
        <w:tab/>
        <w:t xml:space="preserve">DM Stafet og Lang på Bornholm. Den ordinære tilmeldingsfrist er overskredet. Der tilbydes åbne baner med tilmelding på O-service senest </w:t>
      </w:r>
      <w:r w:rsidRPr="00487DB1">
        <w:rPr>
          <w:b/>
          <w:sz w:val="20"/>
        </w:rPr>
        <w:t>den 2. sep</w:t>
      </w:r>
      <w:r w:rsidRPr="00487DB1">
        <w:rPr>
          <w:sz w:val="20"/>
        </w:rPr>
        <w:t xml:space="preserve">. </w:t>
      </w:r>
      <w:r w:rsidR="00087483" w:rsidRPr="00487DB1">
        <w:rPr>
          <w:sz w:val="20"/>
        </w:rPr>
        <w:t xml:space="preserve">og eftertilmelding mod forhøjede startafgifter senet </w:t>
      </w:r>
      <w:r w:rsidR="00087483" w:rsidRPr="00487DB1">
        <w:rPr>
          <w:b/>
          <w:sz w:val="20"/>
        </w:rPr>
        <w:t>den 6. sep.</w:t>
      </w:r>
      <w:r w:rsidR="00087483" w:rsidRPr="00487DB1">
        <w:rPr>
          <w:sz w:val="20"/>
        </w:rPr>
        <w:t xml:space="preserve"> til stafetten og senest </w:t>
      </w:r>
      <w:r w:rsidR="00087483" w:rsidRPr="00487DB1">
        <w:rPr>
          <w:b/>
          <w:sz w:val="20"/>
        </w:rPr>
        <w:t>den 7. sep.</w:t>
      </w:r>
      <w:r w:rsidR="00087483" w:rsidRPr="00487DB1">
        <w:rPr>
          <w:sz w:val="20"/>
        </w:rPr>
        <w:t xml:space="preserve"> til DM Lang. Yderligere oplysninger kan ses på O-service.</w:t>
      </w:r>
    </w:p>
    <w:p w14:paraId="18AB39F5" w14:textId="77777777" w:rsidR="00087483" w:rsidRPr="00487DB1" w:rsidRDefault="00087483" w:rsidP="00397FD7">
      <w:pPr>
        <w:tabs>
          <w:tab w:val="left" w:pos="2268"/>
          <w:tab w:val="left" w:pos="4253"/>
        </w:tabs>
        <w:ind w:left="2265" w:hanging="2265"/>
        <w:rPr>
          <w:rFonts w:ascii="Bookman Old Style" w:hAnsi="Bookman Old Style"/>
        </w:rPr>
      </w:pPr>
    </w:p>
    <w:p w14:paraId="7BDB22C6" w14:textId="77777777" w:rsidR="00087483" w:rsidRPr="00487DB1" w:rsidRDefault="00087483" w:rsidP="00087483">
      <w:pPr>
        <w:tabs>
          <w:tab w:val="left" w:pos="2268"/>
          <w:tab w:val="left" w:pos="4253"/>
        </w:tabs>
        <w:ind w:left="2265" w:hanging="2265"/>
      </w:pPr>
      <w:r w:rsidRPr="00487DB1">
        <w:rPr>
          <w:rFonts w:ascii="Bookman Old Style" w:hAnsi="Bookman Old Style"/>
        </w:rPr>
        <w:t>Mandag d. 12. sep.</w:t>
      </w:r>
      <w:r w:rsidRPr="00487DB1">
        <w:rPr>
          <w:rFonts w:ascii="Bookman Old Style" w:hAnsi="Bookman Old Style"/>
        </w:rPr>
        <w:tab/>
      </w:r>
      <w:r w:rsidRPr="00487DB1">
        <w:t>Styrketræning (for alle aldre) k</w:t>
      </w:r>
      <w:r w:rsidRPr="00487DB1">
        <w:rPr>
          <w:rFonts w:ascii="Bookman Old Style" w:hAnsi="Bookman Old Style"/>
        </w:rPr>
        <w:t>l. 17.30</w:t>
      </w:r>
      <w:r w:rsidRPr="00487DB1">
        <w:t xml:space="preserve"> ved </w:t>
      </w:r>
      <w:proofErr w:type="spellStart"/>
      <w:r w:rsidRPr="00487DB1">
        <w:t>Pulzion</w:t>
      </w:r>
      <w:proofErr w:type="spellEnd"/>
      <w:r w:rsidRPr="00487DB1">
        <w:t>.</w:t>
      </w:r>
    </w:p>
    <w:p w14:paraId="20D1FDAB" w14:textId="77777777" w:rsidR="00087483" w:rsidRPr="00487DB1" w:rsidRDefault="00087483" w:rsidP="00087483">
      <w:pPr>
        <w:tabs>
          <w:tab w:val="left" w:pos="2268"/>
          <w:tab w:val="left" w:pos="4253"/>
        </w:tabs>
        <w:ind w:left="2265" w:hanging="2265"/>
      </w:pPr>
    </w:p>
    <w:p w14:paraId="32FD46CA" w14:textId="77777777" w:rsidR="00087483" w:rsidRPr="00487DB1" w:rsidRDefault="00087483" w:rsidP="00087483">
      <w:pPr>
        <w:pStyle w:val="Brdtekstindrykning"/>
        <w:rPr>
          <w:sz w:val="20"/>
        </w:rPr>
      </w:pPr>
      <w:r w:rsidRPr="00487DB1">
        <w:rPr>
          <w:sz w:val="20"/>
        </w:rPr>
        <w:t>Onsdag d. 14. sep.</w:t>
      </w:r>
      <w:r w:rsidRPr="00487DB1">
        <w:rPr>
          <w:b/>
          <w:sz w:val="20"/>
        </w:rPr>
        <w:tab/>
      </w:r>
      <w:r w:rsidRPr="00487DB1">
        <w:rPr>
          <w:sz w:val="20"/>
        </w:rPr>
        <w:t xml:space="preserve">Onsdagstræning kl.17.30 fra Bøgelund med poster i skoven. Efter træningen er der spisning i klublokalet. Gerne tilmelding via </w:t>
      </w:r>
      <w:proofErr w:type="spellStart"/>
      <w:r w:rsidRPr="00487DB1">
        <w:rPr>
          <w:sz w:val="20"/>
        </w:rPr>
        <w:t>KOK</w:t>
      </w:r>
      <w:r w:rsidR="00C81973">
        <w:rPr>
          <w:sz w:val="20"/>
        </w:rPr>
        <w:t>p</w:t>
      </w:r>
      <w:r w:rsidRPr="00487DB1">
        <w:rPr>
          <w:sz w:val="20"/>
        </w:rPr>
        <w:t>ittet</w:t>
      </w:r>
      <w:proofErr w:type="spellEnd"/>
      <w:r w:rsidRPr="00487DB1">
        <w:rPr>
          <w:sz w:val="20"/>
        </w:rPr>
        <w:t xml:space="preserve">. </w:t>
      </w:r>
    </w:p>
    <w:p w14:paraId="399179AB" w14:textId="77777777" w:rsidR="00087483" w:rsidRPr="00487DB1" w:rsidRDefault="00087483" w:rsidP="00087483">
      <w:pPr>
        <w:tabs>
          <w:tab w:val="left" w:pos="2268"/>
          <w:tab w:val="left" w:pos="4253"/>
        </w:tabs>
        <w:ind w:left="2265" w:hanging="2265"/>
      </w:pPr>
    </w:p>
    <w:p w14:paraId="1CF55723" w14:textId="77777777" w:rsidR="00A06D05" w:rsidRPr="00487DB1" w:rsidRDefault="00087483" w:rsidP="00A06D05">
      <w:pPr>
        <w:pStyle w:val="Brdtekstindrykning"/>
        <w:rPr>
          <w:b/>
          <w:sz w:val="20"/>
        </w:rPr>
      </w:pPr>
      <w:r w:rsidRPr="00487DB1">
        <w:rPr>
          <w:sz w:val="20"/>
        </w:rPr>
        <w:t>Søn</w:t>
      </w:r>
      <w:r w:rsidR="00D91B1A" w:rsidRPr="00487DB1">
        <w:rPr>
          <w:sz w:val="20"/>
        </w:rPr>
        <w:t xml:space="preserve">dag d. </w:t>
      </w:r>
      <w:r w:rsidRPr="00487DB1">
        <w:rPr>
          <w:sz w:val="20"/>
        </w:rPr>
        <w:t>18</w:t>
      </w:r>
      <w:r w:rsidR="00D91B1A" w:rsidRPr="00487DB1">
        <w:rPr>
          <w:sz w:val="20"/>
        </w:rPr>
        <w:t>. sep.</w:t>
      </w:r>
      <w:r w:rsidR="00D91B1A" w:rsidRPr="00487DB1">
        <w:rPr>
          <w:sz w:val="20"/>
        </w:rPr>
        <w:tab/>
      </w:r>
      <w:r w:rsidR="00D91B1A" w:rsidRPr="00487DB1">
        <w:rPr>
          <w:b/>
          <w:sz w:val="20"/>
        </w:rPr>
        <w:t>Divisionsmatch</w:t>
      </w:r>
      <w:r w:rsidR="00D91B1A" w:rsidRPr="00487DB1">
        <w:rPr>
          <w:sz w:val="20"/>
        </w:rPr>
        <w:t xml:space="preserve"> i </w:t>
      </w:r>
      <w:r w:rsidRPr="00487DB1">
        <w:rPr>
          <w:sz w:val="20"/>
        </w:rPr>
        <w:t>Stensbæk v/OK HTF.</w:t>
      </w:r>
      <w:r w:rsidR="00BE5738" w:rsidRPr="00487DB1">
        <w:rPr>
          <w:sz w:val="20"/>
        </w:rPr>
        <w:t xml:space="preserve"> </w:t>
      </w:r>
      <w:r w:rsidR="00A06D05" w:rsidRPr="00487DB1">
        <w:rPr>
          <w:b/>
          <w:sz w:val="20"/>
        </w:rPr>
        <w:t>Et af årets vigtigste løb.</w:t>
      </w:r>
      <w:r w:rsidR="00A06D05" w:rsidRPr="00487DB1">
        <w:rPr>
          <w:sz w:val="20"/>
        </w:rPr>
        <w:t xml:space="preserve"> </w:t>
      </w:r>
      <w:r w:rsidR="00A06D05" w:rsidRPr="00487DB1">
        <w:rPr>
          <w:b/>
          <w:sz w:val="20"/>
        </w:rPr>
        <w:t>Vi skal forsvare vores 1. plads fra 2021 i 1. division</w:t>
      </w:r>
      <w:r w:rsidR="00A06D05" w:rsidRPr="00487DB1">
        <w:rPr>
          <w:sz w:val="20"/>
        </w:rPr>
        <w:t xml:space="preserve"> og møde klubberne </w:t>
      </w:r>
      <w:proofErr w:type="spellStart"/>
      <w:r w:rsidR="00A06D05" w:rsidRPr="00487DB1">
        <w:rPr>
          <w:sz w:val="20"/>
        </w:rPr>
        <w:t>Snab</w:t>
      </w:r>
      <w:proofErr w:type="spellEnd"/>
      <w:r w:rsidR="00A06D05" w:rsidRPr="00487DB1">
        <w:rPr>
          <w:sz w:val="20"/>
        </w:rPr>
        <w:t>, Odense, Gorm og FROS/</w:t>
      </w:r>
      <w:proofErr w:type="spellStart"/>
      <w:r w:rsidR="00A06D05" w:rsidRPr="00487DB1">
        <w:rPr>
          <w:sz w:val="20"/>
        </w:rPr>
        <w:t>Melfar</w:t>
      </w:r>
      <w:proofErr w:type="spellEnd"/>
      <w:r w:rsidR="00A06D05" w:rsidRPr="00487DB1">
        <w:rPr>
          <w:sz w:val="20"/>
        </w:rPr>
        <w:t xml:space="preserve">. Så tilmeld dig via O-service (eller til Per) senest </w:t>
      </w:r>
      <w:r w:rsidR="00A06D05" w:rsidRPr="00487DB1">
        <w:rPr>
          <w:b/>
          <w:sz w:val="20"/>
        </w:rPr>
        <w:t xml:space="preserve">den 8. sep. </w:t>
      </w:r>
      <w:r w:rsidR="00A06D05" w:rsidRPr="00487DB1">
        <w:rPr>
          <w:sz w:val="20"/>
        </w:rPr>
        <w:t>Såfremt vi mangler løbere på diverse baner, og du ikke lige har fået dig tilmeldt, vil klubben måske kontakte dig.</w:t>
      </w:r>
    </w:p>
    <w:p w14:paraId="0B1C8E2B" w14:textId="77777777" w:rsidR="00D91B1A" w:rsidRPr="00487DB1" w:rsidRDefault="00A06D05" w:rsidP="00A06D05">
      <w:pPr>
        <w:tabs>
          <w:tab w:val="left" w:pos="2268"/>
          <w:tab w:val="left" w:pos="4253"/>
        </w:tabs>
        <w:ind w:left="2265" w:hanging="2265"/>
      </w:pPr>
      <w:r w:rsidRPr="00487DB1">
        <w:tab/>
        <w:t>Yderligere oplysninger kan ses på O-service.</w:t>
      </w:r>
    </w:p>
    <w:p w14:paraId="6186C0CA" w14:textId="77777777" w:rsidR="00A06D05" w:rsidRPr="00487DB1" w:rsidRDefault="00A06D05" w:rsidP="00A06D05">
      <w:pPr>
        <w:tabs>
          <w:tab w:val="left" w:pos="2268"/>
          <w:tab w:val="left" w:pos="4253"/>
        </w:tabs>
        <w:ind w:left="2265" w:hanging="2265"/>
      </w:pPr>
    </w:p>
    <w:p w14:paraId="099EF5EE" w14:textId="77777777" w:rsidR="00A06D05" w:rsidRPr="00487DB1" w:rsidRDefault="00A06D05" w:rsidP="00A06D05">
      <w:pPr>
        <w:pStyle w:val="Brdtekstindrykning"/>
        <w:rPr>
          <w:sz w:val="20"/>
        </w:rPr>
      </w:pPr>
      <w:r w:rsidRPr="00487DB1">
        <w:rPr>
          <w:sz w:val="20"/>
        </w:rPr>
        <w:t>Mandag d. 19. sep.</w:t>
      </w:r>
      <w:r w:rsidRPr="00487DB1">
        <w:rPr>
          <w:sz w:val="20"/>
        </w:rPr>
        <w:tab/>
        <w:t xml:space="preserve">Styrketræning (for alle aldre) kl. 17.30 ved </w:t>
      </w:r>
      <w:proofErr w:type="spellStart"/>
      <w:r w:rsidRPr="00487DB1">
        <w:rPr>
          <w:sz w:val="20"/>
        </w:rPr>
        <w:t>Pulzion</w:t>
      </w:r>
      <w:proofErr w:type="spellEnd"/>
      <w:r w:rsidRPr="00487DB1">
        <w:rPr>
          <w:sz w:val="20"/>
        </w:rPr>
        <w:t>.</w:t>
      </w:r>
    </w:p>
    <w:p w14:paraId="324D5832" w14:textId="77777777" w:rsidR="00A06D05" w:rsidRPr="00487DB1" w:rsidRDefault="00A06D05" w:rsidP="00A06D05">
      <w:pPr>
        <w:pStyle w:val="Brdtekstindrykning"/>
        <w:rPr>
          <w:sz w:val="20"/>
        </w:rPr>
      </w:pPr>
    </w:p>
    <w:p w14:paraId="5C3D3A7F" w14:textId="77777777" w:rsidR="00A06D05" w:rsidRPr="00487DB1" w:rsidRDefault="00A06D05" w:rsidP="00A06D05">
      <w:pPr>
        <w:pStyle w:val="Brdtekstindrykning"/>
        <w:rPr>
          <w:sz w:val="20"/>
        </w:rPr>
      </w:pPr>
      <w:r w:rsidRPr="00487DB1">
        <w:rPr>
          <w:sz w:val="20"/>
        </w:rPr>
        <w:t>Onsdag d. 21. sep.</w:t>
      </w:r>
      <w:r w:rsidRPr="00487DB1">
        <w:rPr>
          <w:sz w:val="20"/>
        </w:rPr>
        <w:tab/>
        <w:t xml:space="preserve">Onsdagstræning kl.17.30 fra Bøgelund med poster i skoven. Efter træningen er der spisning i klublokalet. Gerne tilmelding via </w:t>
      </w:r>
      <w:proofErr w:type="spellStart"/>
      <w:r w:rsidRPr="00487DB1">
        <w:rPr>
          <w:sz w:val="20"/>
        </w:rPr>
        <w:t>KOK</w:t>
      </w:r>
      <w:r w:rsidR="00C81973">
        <w:rPr>
          <w:sz w:val="20"/>
        </w:rPr>
        <w:t>p</w:t>
      </w:r>
      <w:r w:rsidRPr="00487DB1">
        <w:rPr>
          <w:sz w:val="20"/>
        </w:rPr>
        <w:t>ittet</w:t>
      </w:r>
      <w:proofErr w:type="spellEnd"/>
      <w:r w:rsidRPr="00487DB1">
        <w:rPr>
          <w:sz w:val="20"/>
        </w:rPr>
        <w:t xml:space="preserve">. </w:t>
      </w:r>
    </w:p>
    <w:p w14:paraId="33FA0D27" w14:textId="77777777" w:rsidR="00A06D05" w:rsidRPr="00487DB1" w:rsidRDefault="00A06D05" w:rsidP="00A06D05">
      <w:pPr>
        <w:pStyle w:val="Brdtekstindrykning"/>
        <w:rPr>
          <w:sz w:val="20"/>
        </w:rPr>
      </w:pPr>
    </w:p>
    <w:p w14:paraId="1AD7640B" w14:textId="77777777" w:rsidR="00A06D05" w:rsidRPr="00487DB1" w:rsidRDefault="00A06D05" w:rsidP="00A06D05">
      <w:pPr>
        <w:pStyle w:val="Brdtekstindrykning"/>
        <w:rPr>
          <w:b/>
          <w:sz w:val="20"/>
        </w:rPr>
      </w:pPr>
      <w:r w:rsidRPr="00487DB1">
        <w:rPr>
          <w:sz w:val="20"/>
        </w:rPr>
        <w:t>Søndag d. 25. sep.</w:t>
      </w:r>
      <w:r w:rsidRPr="00487DB1">
        <w:rPr>
          <w:sz w:val="20"/>
        </w:rPr>
        <w:tab/>
        <w:t xml:space="preserve">Div. Match for 2. div. og åbent løb i Frederikshåb med KOK som arrangør. Hvis du gerne vil give en hjælpende hånd og endnu ikke er blevet spurgt, kan du henvende dig til Susanne Højholt, der er stævneleder. Se yderligere oplysninger på O-service. </w:t>
      </w:r>
      <w:r w:rsidR="00A20889" w:rsidRPr="00487DB1">
        <w:rPr>
          <w:sz w:val="20"/>
        </w:rPr>
        <w:t xml:space="preserve">Tilmeldingsfrist er </w:t>
      </w:r>
      <w:r w:rsidR="00A20889" w:rsidRPr="00487DB1">
        <w:rPr>
          <w:b/>
          <w:sz w:val="20"/>
        </w:rPr>
        <w:t>den 16. sep.</w:t>
      </w:r>
    </w:p>
    <w:p w14:paraId="5425A96D" w14:textId="77777777" w:rsidR="00A20889" w:rsidRPr="00487DB1" w:rsidRDefault="00A20889" w:rsidP="00A06D05">
      <w:pPr>
        <w:pStyle w:val="Brdtekstindrykning"/>
        <w:rPr>
          <w:b/>
          <w:sz w:val="20"/>
        </w:rPr>
      </w:pPr>
    </w:p>
    <w:p w14:paraId="43E1939D" w14:textId="77777777" w:rsidR="00A20889" w:rsidRPr="00487DB1" w:rsidRDefault="00A20889" w:rsidP="00A06D05">
      <w:pPr>
        <w:pStyle w:val="Brdtekstindrykning"/>
        <w:rPr>
          <w:sz w:val="20"/>
        </w:rPr>
      </w:pPr>
      <w:r w:rsidRPr="00487DB1">
        <w:rPr>
          <w:sz w:val="20"/>
        </w:rPr>
        <w:t>Mandag d. 26.sep.</w:t>
      </w:r>
      <w:r w:rsidRPr="00487DB1">
        <w:rPr>
          <w:sz w:val="20"/>
        </w:rPr>
        <w:tab/>
        <w:t xml:space="preserve">Styrketræning (for alle aldre) kl. 17.30 ved </w:t>
      </w:r>
      <w:proofErr w:type="spellStart"/>
      <w:r w:rsidRPr="00487DB1">
        <w:rPr>
          <w:sz w:val="20"/>
        </w:rPr>
        <w:t>Pulzion</w:t>
      </w:r>
      <w:proofErr w:type="spellEnd"/>
      <w:r w:rsidRPr="00487DB1">
        <w:rPr>
          <w:sz w:val="20"/>
        </w:rPr>
        <w:t>.</w:t>
      </w:r>
    </w:p>
    <w:p w14:paraId="3FE8BFC8" w14:textId="77777777" w:rsidR="00A20889" w:rsidRPr="00487DB1" w:rsidRDefault="00A20889" w:rsidP="00A06D05">
      <w:pPr>
        <w:pStyle w:val="Brdtekstindrykning"/>
        <w:rPr>
          <w:sz w:val="20"/>
        </w:rPr>
      </w:pPr>
    </w:p>
    <w:p w14:paraId="5F123C03" w14:textId="77777777" w:rsidR="00A20889" w:rsidRPr="00487DB1" w:rsidRDefault="00A20889" w:rsidP="00A06D05">
      <w:pPr>
        <w:pStyle w:val="Brdtekstindrykning"/>
        <w:rPr>
          <w:sz w:val="20"/>
        </w:rPr>
      </w:pPr>
      <w:r w:rsidRPr="00487DB1">
        <w:rPr>
          <w:sz w:val="20"/>
        </w:rPr>
        <w:t>Onsdag</w:t>
      </w:r>
      <w:r w:rsidR="00AA05C3" w:rsidRPr="00487DB1">
        <w:rPr>
          <w:sz w:val="20"/>
        </w:rPr>
        <w:t xml:space="preserve"> d</w:t>
      </w:r>
      <w:r w:rsidRPr="00487DB1">
        <w:rPr>
          <w:sz w:val="20"/>
        </w:rPr>
        <w:t>. 28. sep.</w:t>
      </w:r>
      <w:r w:rsidRPr="00487DB1">
        <w:rPr>
          <w:sz w:val="20"/>
        </w:rPr>
        <w:tab/>
        <w:t xml:space="preserve">Onsdagstræning kl.17.30 </w:t>
      </w:r>
      <w:r w:rsidR="00487DB1">
        <w:rPr>
          <w:sz w:val="20"/>
        </w:rPr>
        <w:t xml:space="preserve">Denne aften: Træning på sprintkort </w:t>
      </w:r>
      <w:r w:rsidR="00676D8F">
        <w:rPr>
          <w:sz w:val="20"/>
        </w:rPr>
        <w:t>ved Skov</w:t>
      </w:r>
      <w:r w:rsidR="00487DB1">
        <w:rPr>
          <w:sz w:val="20"/>
        </w:rPr>
        <w:t>parken. Mødested</w:t>
      </w:r>
      <w:r w:rsidR="00487DB1" w:rsidRPr="00C81973">
        <w:rPr>
          <w:b/>
          <w:sz w:val="20"/>
        </w:rPr>
        <w:t xml:space="preserve">: Parkeringsplads ved </w:t>
      </w:r>
      <w:r w:rsidR="00676D8F" w:rsidRPr="00C81973">
        <w:rPr>
          <w:b/>
          <w:sz w:val="20"/>
        </w:rPr>
        <w:t>Kolding G</w:t>
      </w:r>
      <w:r w:rsidR="00487DB1" w:rsidRPr="00C81973">
        <w:rPr>
          <w:b/>
          <w:sz w:val="20"/>
        </w:rPr>
        <w:t>ymnasi</w:t>
      </w:r>
      <w:r w:rsidR="00676D8F" w:rsidRPr="00C81973">
        <w:rPr>
          <w:b/>
          <w:sz w:val="20"/>
        </w:rPr>
        <w:t>um</w:t>
      </w:r>
      <w:r w:rsidR="00487DB1">
        <w:rPr>
          <w:sz w:val="20"/>
        </w:rPr>
        <w:t>.</w:t>
      </w:r>
      <w:r w:rsidRPr="00487DB1">
        <w:rPr>
          <w:sz w:val="20"/>
        </w:rPr>
        <w:t xml:space="preserve"> Efter træningen er der spisning i klublokalet. Gerne tilmelding via </w:t>
      </w:r>
      <w:proofErr w:type="spellStart"/>
      <w:r w:rsidRPr="00487DB1">
        <w:rPr>
          <w:sz w:val="20"/>
        </w:rPr>
        <w:t>KOK</w:t>
      </w:r>
      <w:r w:rsidR="00C81973">
        <w:rPr>
          <w:sz w:val="20"/>
        </w:rPr>
        <w:t>p</w:t>
      </w:r>
      <w:r w:rsidRPr="00487DB1">
        <w:rPr>
          <w:sz w:val="20"/>
        </w:rPr>
        <w:t>ittet</w:t>
      </w:r>
      <w:proofErr w:type="spellEnd"/>
      <w:r w:rsidRPr="00487DB1">
        <w:rPr>
          <w:sz w:val="20"/>
        </w:rPr>
        <w:t>.</w:t>
      </w:r>
    </w:p>
    <w:p w14:paraId="59952F8E" w14:textId="77777777" w:rsidR="00A20889" w:rsidRPr="00487DB1" w:rsidRDefault="00A20889" w:rsidP="00A06D05">
      <w:pPr>
        <w:pStyle w:val="Brdtekstindrykning"/>
        <w:rPr>
          <w:b/>
          <w:sz w:val="20"/>
        </w:rPr>
      </w:pPr>
    </w:p>
    <w:p w14:paraId="4B4E4D13" w14:textId="77777777" w:rsidR="00A20889" w:rsidRPr="00487DB1" w:rsidRDefault="00A20889" w:rsidP="00A20889">
      <w:pPr>
        <w:pStyle w:val="Brdtekstindrykning"/>
        <w:ind w:left="0" w:firstLine="0"/>
        <w:rPr>
          <w:sz w:val="20"/>
        </w:rPr>
      </w:pPr>
    </w:p>
    <w:p w14:paraId="15EFC0B9" w14:textId="77777777" w:rsidR="00A06D05" w:rsidRPr="00487DB1" w:rsidRDefault="00A06D05" w:rsidP="00A06D05">
      <w:pPr>
        <w:tabs>
          <w:tab w:val="left" w:pos="2268"/>
          <w:tab w:val="left" w:pos="4253"/>
        </w:tabs>
        <w:ind w:left="2265" w:hanging="2265"/>
      </w:pPr>
    </w:p>
    <w:sectPr w:rsidR="00A06D05" w:rsidRPr="00487DB1" w:rsidSect="008A7094">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B652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C6F4AD1"/>
    <w:multiLevelType w:val="hybridMultilevel"/>
    <w:tmpl w:val="28767F4A"/>
    <w:lvl w:ilvl="0" w:tplc="59405318">
      <w:start w:val="1"/>
      <w:numFmt w:val="decimal"/>
      <w:lvlText w:val="%1."/>
      <w:lvlJc w:val="left"/>
      <w:pPr>
        <w:tabs>
          <w:tab w:val="num" w:pos="2625"/>
        </w:tabs>
        <w:ind w:left="2625" w:hanging="360"/>
      </w:pPr>
      <w:rPr>
        <w:rFonts w:hint="default"/>
      </w:rPr>
    </w:lvl>
    <w:lvl w:ilvl="1" w:tplc="04060019" w:tentative="1">
      <w:start w:val="1"/>
      <w:numFmt w:val="lowerLetter"/>
      <w:lvlText w:val="%2."/>
      <w:lvlJc w:val="left"/>
      <w:pPr>
        <w:tabs>
          <w:tab w:val="num" w:pos="3345"/>
        </w:tabs>
        <w:ind w:left="3345" w:hanging="360"/>
      </w:pPr>
    </w:lvl>
    <w:lvl w:ilvl="2" w:tplc="0406001B" w:tentative="1">
      <w:start w:val="1"/>
      <w:numFmt w:val="lowerRoman"/>
      <w:lvlText w:val="%3."/>
      <w:lvlJc w:val="right"/>
      <w:pPr>
        <w:tabs>
          <w:tab w:val="num" w:pos="4065"/>
        </w:tabs>
        <w:ind w:left="4065" w:hanging="180"/>
      </w:pPr>
    </w:lvl>
    <w:lvl w:ilvl="3" w:tplc="0406000F" w:tentative="1">
      <w:start w:val="1"/>
      <w:numFmt w:val="decimal"/>
      <w:lvlText w:val="%4."/>
      <w:lvlJc w:val="left"/>
      <w:pPr>
        <w:tabs>
          <w:tab w:val="num" w:pos="4785"/>
        </w:tabs>
        <w:ind w:left="4785" w:hanging="360"/>
      </w:pPr>
    </w:lvl>
    <w:lvl w:ilvl="4" w:tplc="04060019" w:tentative="1">
      <w:start w:val="1"/>
      <w:numFmt w:val="lowerLetter"/>
      <w:lvlText w:val="%5."/>
      <w:lvlJc w:val="left"/>
      <w:pPr>
        <w:tabs>
          <w:tab w:val="num" w:pos="5505"/>
        </w:tabs>
        <w:ind w:left="5505" w:hanging="360"/>
      </w:pPr>
    </w:lvl>
    <w:lvl w:ilvl="5" w:tplc="0406001B" w:tentative="1">
      <w:start w:val="1"/>
      <w:numFmt w:val="lowerRoman"/>
      <w:lvlText w:val="%6."/>
      <w:lvlJc w:val="right"/>
      <w:pPr>
        <w:tabs>
          <w:tab w:val="num" w:pos="6225"/>
        </w:tabs>
        <w:ind w:left="6225" w:hanging="180"/>
      </w:pPr>
    </w:lvl>
    <w:lvl w:ilvl="6" w:tplc="0406000F" w:tentative="1">
      <w:start w:val="1"/>
      <w:numFmt w:val="decimal"/>
      <w:lvlText w:val="%7."/>
      <w:lvlJc w:val="left"/>
      <w:pPr>
        <w:tabs>
          <w:tab w:val="num" w:pos="6945"/>
        </w:tabs>
        <w:ind w:left="6945" w:hanging="360"/>
      </w:pPr>
    </w:lvl>
    <w:lvl w:ilvl="7" w:tplc="04060019" w:tentative="1">
      <w:start w:val="1"/>
      <w:numFmt w:val="lowerLetter"/>
      <w:lvlText w:val="%8."/>
      <w:lvlJc w:val="left"/>
      <w:pPr>
        <w:tabs>
          <w:tab w:val="num" w:pos="7665"/>
        </w:tabs>
        <w:ind w:left="7665" w:hanging="360"/>
      </w:pPr>
    </w:lvl>
    <w:lvl w:ilvl="8" w:tplc="0406001B" w:tentative="1">
      <w:start w:val="1"/>
      <w:numFmt w:val="lowerRoman"/>
      <w:lvlText w:val="%9."/>
      <w:lvlJc w:val="right"/>
      <w:pPr>
        <w:tabs>
          <w:tab w:val="num" w:pos="8385"/>
        </w:tabs>
        <w:ind w:left="8385" w:hanging="180"/>
      </w:pPr>
    </w:lvl>
  </w:abstractNum>
  <w:num w:numId="1" w16cid:durableId="256452177">
    <w:abstractNumId w:val="1"/>
  </w:num>
  <w:num w:numId="2" w16cid:durableId="12392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A3"/>
    <w:rsid w:val="000011A0"/>
    <w:rsid w:val="00001A80"/>
    <w:rsid w:val="00014551"/>
    <w:rsid w:val="000328A9"/>
    <w:rsid w:val="00045972"/>
    <w:rsid w:val="00047F64"/>
    <w:rsid w:val="00081A34"/>
    <w:rsid w:val="00087483"/>
    <w:rsid w:val="000A2EC8"/>
    <w:rsid w:val="000B792F"/>
    <w:rsid w:val="000D1E5A"/>
    <w:rsid w:val="000D6334"/>
    <w:rsid w:val="000E438C"/>
    <w:rsid w:val="00110CF9"/>
    <w:rsid w:val="00126CC0"/>
    <w:rsid w:val="0016114A"/>
    <w:rsid w:val="00163C6E"/>
    <w:rsid w:val="00173BE9"/>
    <w:rsid w:val="00174B1A"/>
    <w:rsid w:val="0019424C"/>
    <w:rsid w:val="001A3566"/>
    <w:rsid w:val="001E395B"/>
    <w:rsid w:val="001F3B06"/>
    <w:rsid w:val="00227CA5"/>
    <w:rsid w:val="0024075C"/>
    <w:rsid w:val="002C0E59"/>
    <w:rsid w:val="002C433C"/>
    <w:rsid w:val="002E13FC"/>
    <w:rsid w:val="002F5794"/>
    <w:rsid w:val="00347D09"/>
    <w:rsid w:val="0036489D"/>
    <w:rsid w:val="00397FD7"/>
    <w:rsid w:val="003A6424"/>
    <w:rsid w:val="003C0487"/>
    <w:rsid w:val="003D216D"/>
    <w:rsid w:val="003E433E"/>
    <w:rsid w:val="003E5E7B"/>
    <w:rsid w:val="0041255A"/>
    <w:rsid w:val="0042760C"/>
    <w:rsid w:val="00427F76"/>
    <w:rsid w:val="00432CD3"/>
    <w:rsid w:val="00443F78"/>
    <w:rsid w:val="004651C6"/>
    <w:rsid w:val="00477E2A"/>
    <w:rsid w:val="00487DB1"/>
    <w:rsid w:val="004A7F80"/>
    <w:rsid w:val="004C1E7A"/>
    <w:rsid w:val="004E467A"/>
    <w:rsid w:val="004F3F7A"/>
    <w:rsid w:val="004F68B9"/>
    <w:rsid w:val="005039A5"/>
    <w:rsid w:val="00517377"/>
    <w:rsid w:val="00521EB5"/>
    <w:rsid w:val="005518DE"/>
    <w:rsid w:val="0055625D"/>
    <w:rsid w:val="00557E6C"/>
    <w:rsid w:val="0057499B"/>
    <w:rsid w:val="00591315"/>
    <w:rsid w:val="005917EF"/>
    <w:rsid w:val="0059647B"/>
    <w:rsid w:val="005C40D5"/>
    <w:rsid w:val="005E4F58"/>
    <w:rsid w:val="005E7759"/>
    <w:rsid w:val="005F2301"/>
    <w:rsid w:val="006071A3"/>
    <w:rsid w:val="00636117"/>
    <w:rsid w:val="00636376"/>
    <w:rsid w:val="00644089"/>
    <w:rsid w:val="0066025A"/>
    <w:rsid w:val="00660F88"/>
    <w:rsid w:val="0066740D"/>
    <w:rsid w:val="00676D8F"/>
    <w:rsid w:val="006D4216"/>
    <w:rsid w:val="006D6704"/>
    <w:rsid w:val="006F526C"/>
    <w:rsid w:val="007052DF"/>
    <w:rsid w:val="00707C53"/>
    <w:rsid w:val="0071781D"/>
    <w:rsid w:val="007207AC"/>
    <w:rsid w:val="00745512"/>
    <w:rsid w:val="00755BB9"/>
    <w:rsid w:val="00756EA5"/>
    <w:rsid w:val="00763965"/>
    <w:rsid w:val="00764EA7"/>
    <w:rsid w:val="007758AE"/>
    <w:rsid w:val="00794D2D"/>
    <w:rsid w:val="007A2DE2"/>
    <w:rsid w:val="007B590B"/>
    <w:rsid w:val="007B6896"/>
    <w:rsid w:val="007D7B72"/>
    <w:rsid w:val="007E4F07"/>
    <w:rsid w:val="007F476B"/>
    <w:rsid w:val="00801589"/>
    <w:rsid w:val="0084519C"/>
    <w:rsid w:val="008A038C"/>
    <w:rsid w:val="008A5646"/>
    <w:rsid w:val="008A7094"/>
    <w:rsid w:val="008D34F2"/>
    <w:rsid w:val="0090620C"/>
    <w:rsid w:val="009260A3"/>
    <w:rsid w:val="00930D0A"/>
    <w:rsid w:val="00936194"/>
    <w:rsid w:val="009514A6"/>
    <w:rsid w:val="00961BB8"/>
    <w:rsid w:val="00987B9F"/>
    <w:rsid w:val="009912D1"/>
    <w:rsid w:val="00991F55"/>
    <w:rsid w:val="00995A04"/>
    <w:rsid w:val="009A4BED"/>
    <w:rsid w:val="009E1B84"/>
    <w:rsid w:val="009E5A7F"/>
    <w:rsid w:val="009E73D2"/>
    <w:rsid w:val="009F764B"/>
    <w:rsid w:val="00A06D05"/>
    <w:rsid w:val="00A171FB"/>
    <w:rsid w:val="00A20889"/>
    <w:rsid w:val="00A50468"/>
    <w:rsid w:val="00A54FCC"/>
    <w:rsid w:val="00A61650"/>
    <w:rsid w:val="00A638FF"/>
    <w:rsid w:val="00A83AC9"/>
    <w:rsid w:val="00AA05C3"/>
    <w:rsid w:val="00AB3569"/>
    <w:rsid w:val="00AB3E3D"/>
    <w:rsid w:val="00AB3F51"/>
    <w:rsid w:val="00AD6C1B"/>
    <w:rsid w:val="00B11AE1"/>
    <w:rsid w:val="00B17F4A"/>
    <w:rsid w:val="00B61B17"/>
    <w:rsid w:val="00B7165E"/>
    <w:rsid w:val="00B75C62"/>
    <w:rsid w:val="00BB2206"/>
    <w:rsid w:val="00BE5738"/>
    <w:rsid w:val="00C02CA4"/>
    <w:rsid w:val="00C11A72"/>
    <w:rsid w:val="00C13B46"/>
    <w:rsid w:val="00C81973"/>
    <w:rsid w:val="00C86C25"/>
    <w:rsid w:val="00C9043D"/>
    <w:rsid w:val="00CB21C3"/>
    <w:rsid w:val="00CB65E0"/>
    <w:rsid w:val="00CD6277"/>
    <w:rsid w:val="00CE05AD"/>
    <w:rsid w:val="00D06D97"/>
    <w:rsid w:val="00D11796"/>
    <w:rsid w:val="00D55688"/>
    <w:rsid w:val="00D91054"/>
    <w:rsid w:val="00D91B1A"/>
    <w:rsid w:val="00DA4BD0"/>
    <w:rsid w:val="00DA6C43"/>
    <w:rsid w:val="00DE057F"/>
    <w:rsid w:val="00DF30F6"/>
    <w:rsid w:val="00DF5EF5"/>
    <w:rsid w:val="00E011B7"/>
    <w:rsid w:val="00E30755"/>
    <w:rsid w:val="00E32054"/>
    <w:rsid w:val="00E47D73"/>
    <w:rsid w:val="00E50081"/>
    <w:rsid w:val="00E53F36"/>
    <w:rsid w:val="00E83457"/>
    <w:rsid w:val="00E95163"/>
    <w:rsid w:val="00EB5D03"/>
    <w:rsid w:val="00ED7E37"/>
    <w:rsid w:val="00F12AA0"/>
    <w:rsid w:val="00F16570"/>
    <w:rsid w:val="00F27E91"/>
    <w:rsid w:val="00F40F40"/>
    <w:rsid w:val="00F441CC"/>
    <w:rsid w:val="00F56C98"/>
    <w:rsid w:val="00F64245"/>
    <w:rsid w:val="00F70B1B"/>
    <w:rsid w:val="00F92504"/>
    <w:rsid w:val="00FB3CD4"/>
    <w:rsid w:val="00FD520A"/>
    <w:rsid w:val="00FE19A1"/>
    <w:rsid w:val="00FE6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37C70"/>
  <w15:chartTrackingRefBased/>
  <w15:docId w15:val="{EADE0EE3-9A70-43E6-BEA7-8DCCC0EA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0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rsid w:val="009260A3"/>
    <w:pPr>
      <w:tabs>
        <w:tab w:val="left" w:pos="2268"/>
        <w:tab w:val="left" w:pos="4253"/>
      </w:tabs>
      <w:ind w:left="2265" w:hanging="2265"/>
    </w:pPr>
    <w:rPr>
      <w:rFonts w:ascii="Bookman Old Style" w:hAnsi="Bookman Old Style"/>
      <w:sz w:val="22"/>
    </w:rPr>
  </w:style>
  <w:style w:type="character" w:styleId="Hyperlink">
    <w:name w:val="Hyperlink"/>
    <w:rsid w:val="00F40F40"/>
    <w:rPr>
      <w:color w:val="0000FF"/>
      <w:u w:val="single"/>
    </w:rPr>
  </w:style>
  <w:style w:type="paragraph" w:styleId="Markeringsbobletekst">
    <w:name w:val="Balloon Text"/>
    <w:basedOn w:val="Normal"/>
    <w:link w:val="MarkeringsbobletekstTegn"/>
    <w:rsid w:val="002C433C"/>
    <w:rPr>
      <w:rFonts w:ascii="Segoe UI" w:hAnsi="Segoe UI" w:cs="Segoe UI"/>
      <w:sz w:val="18"/>
      <w:szCs w:val="18"/>
    </w:rPr>
  </w:style>
  <w:style w:type="character" w:customStyle="1" w:styleId="MarkeringsbobletekstTegn">
    <w:name w:val="Markeringsbobletekst Tegn"/>
    <w:link w:val="Markeringsbobletekst"/>
    <w:rsid w:val="002C433C"/>
    <w:rPr>
      <w:rFonts w:ascii="Segoe UI" w:hAnsi="Segoe UI" w:cs="Segoe UI"/>
      <w:sz w:val="18"/>
      <w:szCs w:val="18"/>
    </w:rPr>
  </w:style>
  <w:style w:type="paragraph" w:styleId="Opstilling-punkttegn">
    <w:name w:val="List Bullet"/>
    <w:basedOn w:val="Normal"/>
    <w:rsid w:val="000A2EC8"/>
    <w:pPr>
      <w:numPr>
        <w:numId w:val="2"/>
      </w:numPr>
      <w:contextualSpacing/>
    </w:pPr>
  </w:style>
  <w:style w:type="character" w:customStyle="1" w:styleId="BrdtekstindrykningTegn">
    <w:name w:val="Brødtekstindrykning Tegn"/>
    <w:basedOn w:val="Standardskrifttypeiafsnit"/>
    <w:link w:val="Brdtekstindrykning"/>
    <w:rsid w:val="00E83457"/>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042">
      <w:bodyDiv w:val="1"/>
      <w:marLeft w:val="0"/>
      <w:marRight w:val="0"/>
      <w:marTop w:val="0"/>
      <w:marBottom w:val="0"/>
      <w:divBdr>
        <w:top w:val="none" w:sz="0" w:space="0" w:color="auto"/>
        <w:left w:val="none" w:sz="0" w:space="0" w:color="auto"/>
        <w:bottom w:val="none" w:sz="0" w:space="0" w:color="auto"/>
        <w:right w:val="none" w:sz="0" w:space="0" w:color="auto"/>
      </w:divBdr>
    </w:div>
    <w:div w:id="36778635">
      <w:bodyDiv w:val="1"/>
      <w:marLeft w:val="0"/>
      <w:marRight w:val="0"/>
      <w:marTop w:val="0"/>
      <w:marBottom w:val="0"/>
      <w:divBdr>
        <w:top w:val="none" w:sz="0" w:space="0" w:color="auto"/>
        <w:left w:val="none" w:sz="0" w:space="0" w:color="auto"/>
        <w:bottom w:val="none" w:sz="0" w:space="0" w:color="auto"/>
        <w:right w:val="none" w:sz="0" w:space="0" w:color="auto"/>
      </w:divBdr>
    </w:div>
    <w:div w:id="1349258618">
      <w:bodyDiv w:val="1"/>
      <w:marLeft w:val="0"/>
      <w:marRight w:val="0"/>
      <w:marTop w:val="0"/>
      <w:marBottom w:val="0"/>
      <w:divBdr>
        <w:top w:val="none" w:sz="0" w:space="0" w:color="auto"/>
        <w:left w:val="none" w:sz="0" w:space="0" w:color="auto"/>
        <w:bottom w:val="none" w:sz="0" w:space="0" w:color="auto"/>
        <w:right w:val="none" w:sz="0" w:space="0" w:color="auto"/>
      </w:divBdr>
    </w:div>
    <w:div w:id="1956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se@eg-ne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PROGRAM for</vt:lpstr>
    </vt:vector>
  </TitlesOfParts>
  <Company>Kolding Orienterings Klub</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for</dc:title>
  <dc:subject/>
  <dc:creator>Kasserer</dc:creator>
  <cp:keywords/>
  <dc:description/>
  <cp:lastModifiedBy>laeeh</cp:lastModifiedBy>
  <cp:revision>2</cp:revision>
  <cp:lastPrinted>2021-08-26T10:36:00Z</cp:lastPrinted>
  <dcterms:created xsi:type="dcterms:W3CDTF">2022-09-01T21:43:00Z</dcterms:created>
  <dcterms:modified xsi:type="dcterms:W3CDTF">2022-09-01T21:43:00Z</dcterms:modified>
</cp:coreProperties>
</file>